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Comune di Semesten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